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8FDB" w14:textId="77777777" w:rsidR="00C847D2" w:rsidRPr="000E78A7" w:rsidRDefault="00C847D2">
      <w:pPr>
        <w:pStyle w:val="ConsPlusNormal"/>
        <w:jc w:val="both"/>
        <w:rPr>
          <w:rFonts w:ascii="Times New Roman" w:hAnsi="Times New Roman" w:cs="Times New Roman"/>
        </w:rPr>
      </w:pPr>
    </w:p>
    <w:p w14:paraId="3B394CC4" w14:textId="32CB79BA" w:rsidR="004E738F" w:rsidRPr="000E78A7" w:rsidRDefault="00253226" w:rsidP="004E738F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33"/>
      <w:bookmarkEnd w:id="0"/>
      <w:r w:rsidRPr="000E78A7">
        <w:rPr>
          <w:rFonts w:ascii="Times New Roman" w:hAnsi="Times New Roman" w:cs="Times New Roman"/>
          <w:b/>
        </w:rPr>
        <w:t xml:space="preserve">ПРИМЕРНАЯ </w:t>
      </w:r>
      <w:r w:rsidR="00C847D2" w:rsidRPr="000E78A7">
        <w:rPr>
          <w:rFonts w:ascii="Times New Roman" w:hAnsi="Times New Roman" w:cs="Times New Roman"/>
          <w:b/>
        </w:rPr>
        <w:t xml:space="preserve">ФОРМА </w:t>
      </w:r>
      <w:r w:rsidR="00904006" w:rsidRPr="000E78A7">
        <w:rPr>
          <w:rFonts w:ascii="Times New Roman" w:hAnsi="Times New Roman" w:cs="Times New Roman"/>
          <w:b/>
        </w:rPr>
        <w:t>ОБРАЩЕНИЯ</w:t>
      </w:r>
      <w:r w:rsidR="004E738F" w:rsidRPr="000E78A7">
        <w:rPr>
          <w:rFonts w:ascii="Times New Roman" w:hAnsi="Times New Roman" w:cs="Times New Roman"/>
          <w:b/>
        </w:rPr>
        <w:t xml:space="preserve"> О ПРЕДОСТАВЛЕНИИ РАЗЪЯСНЕНИЙ,</w:t>
      </w:r>
    </w:p>
    <w:p w14:paraId="2042CC0E" w14:textId="77777777" w:rsidR="004E738F" w:rsidRPr="000E78A7" w:rsidRDefault="004E738F" w:rsidP="004E738F">
      <w:pPr>
        <w:pStyle w:val="ConsPlusNormal"/>
        <w:jc w:val="center"/>
        <w:rPr>
          <w:rFonts w:ascii="Times New Roman" w:hAnsi="Times New Roman" w:cs="Times New Roman"/>
          <w:b/>
        </w:rPr>
      </w:pPr>
      <w:r w:rsidRPr="000E78A7">
        <w:rPr>
          <w:rFonts w:ascii="Times New Roman" w:hAnsi="Times New Roman" w:cs="Times New Roman"/>
          <w:b/>
        </w:rPr>
        <w:t>СВЯЗАННЫХ С ОПРЕДЕЛЕНИЕМ КАДАСТРОВОЙ СТОИМОСТИ</w:t>
      </w:r>
    </w:p>
    <w:p w14:paraId="0EB1D62D" w14:textId="00403B8D" w:rsidR="00C847D2" w:rsidRPr="000E78A7" w:rsidRDefault="00C847D2" w:rsidP="004E738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8"/>
        <w:gridCol w:w="340"/>
        <w:gridCol w:w="369"/>
        <w:gridCol w:w="141"/>
        <w:gridCol w:w="1134"/>
        <w:gridCol w:w="1937"/>
        <w:gridCol w:w="340"/>
        <w:gridCol w:w="387"/>
        <w:gridCol w:w="2581"/>
      </w:tblGrid>
      <w:tr w:rsidR="00F10240" w:rsidRPr="00BF3194" w14:paraId="2CB93D9C" w14:textId="77777777" w:rsidTr="00BF3194">
        <w:tc>
          <w:tcPr>
            <w:tcW w:w="45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23751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right w:val="nil"/>
            </w:tcBorders>
          </w:tcPr>
          <w:p w14:paraId="53C0F664" w14:textId="40D79111" w:rsidR="00C847D2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Государственное бюджетное учреждение Республики Крым «Центр землеустройства и кадастровой оценки»</w:t>
            </w:r>
          </w:p>
        </w:tc>
      </w:tr>
      <w:tr w:rsidR="00C847D2" w:rsidRPr="00BF3194" w14:paraId="098D51FE" w14:textId="77777777" w:rsidTr="00BF3194">
        <w:tc>
          <w:tcPr>
            <w:tcW w:w="45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97D56FF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5" w:type="dxa"/>
            <w:gridSpan w:val="4"/>
            <w:tcBorders>
              <w:left w:val="nil"/>
              <w:bottom w:val="nil"/>
              <w:right w:val="nil"/>
            </w:tcBorders>
          </w:tcPr>
          <w:p w14:paraId="387F5FDC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F10240" w:rsidRPr="00BF3194" w14:paraId="1671D63F" w14:textId="77777777" w:rsidTr="00BF3194">
        <w:tblPrEx>
          <w:tblBorders>
            <w:insideH w:val="none" w:sz="0" w:space="0" w:color="auto"/>
          </w:tblBorders>
        </w:tblPrEx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FC306" w14:textId="16C1DC75" w:rsidR="00C847D2" w:rsidRPr="00BF3194" w:rsidRDefault="00032305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P41"/>
            <w:bookmarkEnd w:id="1"/>
            <w:r w:rsidRPr="00BF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E738F" w:rsidRPr="00BF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бращение</w:t>
            </w:r>
          </w:p>
          <w:p w14:paraId="4AA6E63D" w14:textId="57BE27A0" w:rsidR="004E738F" w:rsidRPr="00BF3194" w:rsidRDefault="004E738F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предоставлении разъяснений,</w:t>
            </w:r>
          </w:p>
          <w:p w14:paraId="76D9A3E7" w14:textId="25266735" w:rsidR="00C847D2" w:rsidRPr="00BF3194" w:rsidRDefault="004E738F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связанных с определением кадастровой стоимости</w:t>
            </w:r>
          </w:p>
        </w:tc>
      </w:tr>
      <w:tr w:rsidR="00C847D2" w:rsidRPr="00BF3194" w14:paraId="456804F2" w14:textId="77777777" w:rsidTr="00BF3194">
        <w:tblPrEx>
          <w:tblBorders>
            <w:insideH w:val="none" w:sz="0" w:space="0" w:color="auto"/>
          </w:tblBorders>
        </w:tblPrEx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92407" w14:textId="079C64C3" w:rsidR="00C847D2" w:rsidRPr="00BF3194" w:rsidRDefault="009A237B" w:rsidP="00BF3194">
            <w:pPr>
              <w:spacing w:after="0" w:line="240" w:lineRule="auto"/>
              <w:ind w:firstLine="36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В соответствии с п. 5 статьи </w:t>
            </w:r>
            <w:r w:rsidRPr="008F0BA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Федерального закона от 03.07.2016 № 237-ФЗ «О государственной кадастровой оценке»</w:t>
            </w:r>
            <w:r w:rsidR="00253226" w:rsidRPr="00BF319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п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рошу </w:t>
            </w:r>
            <w:r w:rsidR="004E738F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предоставить разъяснения, связанные с определением кадастровой стоимости 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объекта недвижимости (объектов недвижимости), 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указанные в настоящем </w:t>
            </w:r>
            <w:r w:rsidR="002E11B8" w:rsidRPr="00BF3194">
              <w:rPr>
                <w:rFonts w:ascii="Times New Roman" w:hAnsi="Times New Roman" w:cs="Times New Roman"/>
                <w:sz w:val="21"/>
                <w:szCs w:val="21"/>
              </w:rPr>
              <w:t>обращении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, по форме, утвержденной Приказом Федеральной служб</w:t>
            </w:r>
            <w:r w:rsidR="00253226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ы 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регистрации, кадастра и картографии от 06.08.2020 № П/0280 «Об утверждении порядка рассмотрения обращений о предоставлении разъяснений, связанных с определением кадастровой стоимости, в том числе формы предоставления таких разъяснений»</w:t>
            </w:r>
            <w:r w:rsidR="00904006" w:rsidRPr="00BF3194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в связи с тем, что результаты определения кадастровой стоимости затрагивают мои права </w:t>
            </w:r>
            <w:r w:rsidR="00904006" w:rsidRPr="00BF3194">
              <w:rPr>
                <w:rFonts w:ascii="Times New Roman" w:hAnsi="Times New Roman" w:cs="Times New Roman"/>
                <w:sz w:val="21"/>
                <w:szCs w:val="21"/>
              </w:rPr>
              <w:t>и (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="00904006" w:rsidRPr="00BF319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обязанности.</w:t>
            </w:r>
          </w:p>
        </w:tc>
      </w:tr>
      <w:tr w:rsidR="00F10240" w:rsidRPr="00BF3194" w14:paraId="349FDC1B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9781" w:type="dxa"/>
            <w:gridSpan w:val="10"/>
            <w:vAlign w:val="center"/>
          </w:tcPr>
          <w:p w14:paraId="0E38D068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I. Сведения о заявителе</w:t>
            </w:r>
          </w:p>
        </w:tc>
      </w:tr>
      <w:tr w:rsidR="00C847D2" w:rsidRPr="00BF3194" w14:paraId="5C61138C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14:paraId="73CBC5BB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912" w:type="dxa"/>
            <w:gridSpan w:val="5"/>
            <w:vAlign w:val="center"/>
          </w:tcPr>
          <w:p w14:paraId="6B6D9389" w14:textId="26333B9D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 (последнее - при наличии) физического лица; полное наименование юридического лица, наименование органа государственной власти, органа местного самоуправления</w:t>
            </w:r>
          </w:p>
        </w:tc>
        <w:tc>
          <w:tcPr>
            <w:tcW w:w="5245" w:type="dxa"/>
            <w:gridSpan w:val="4"/>
          </w:tcPr>
          <w:p w14:paraId="65C1F1AB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58A54D86" w14:textId="77777777" w:rsidTr="00BF3194">
        <w:tblPrEx>
          <w:tblBorders>
            <w:insideH w:val="none" w:sz="0" w:space="0" w:color="auto"/>
          </w:tblBorders>
        </w:tblPrEx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E61FA7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93078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47D2" w:rsidRPr="00BF3194" w14:paraId="025524AC" w14:textId="77777777" w:rsidTr="00BF3194">
        <w:tblPrEx>
          <w:tblBorders>
            <w:insideH w:val="none" w:sz="0" w:space="0" w:color="auto"/>
          </w:tblBorders>
        </w:tblPrEx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9BF707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0B037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</w:tr>
      <w:tr w:rsidR="00F10240" w:rsidRPr="00BF3194" w14:paraId="3ACA05D5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  <w:vAlign w:val="center"/>
          </w:tcPr>
          <w:p w14:paraId="38F0FAAA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2637" w:type="dxa"/>
            <w:gridSpan w:val="3"/>
            <w:vAlign w:val="center"/>
          </w:tcPr>
          <w:p w14:paraId="6BB1D771" w14:textId="77777777" w:rsidR="000E78A7" w:rsidRPr="00BF3194" w:rsidRDefault="009F5A7C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Адрес местонахождения </w:t>
            </w:r>
          </w:p>
          <w:p w14:paraId="0FCD27C6" w14:textId="0CBDE2C8" w:rsidR="00C847D2" w:rsidRPr="00BF3194" w:rsidRDefault="009F5A7C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(место жительств</w:t>
            </w:r>
            <w:r w:rsidR="00432694" w:rsidRPr="00BF319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6520" w:type="dxa"/>
            <w:gridSpan w:val="6"/>
          </w:tcPr>
          <w:p w14:paraId="4C7B8C81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4B3EC8AA" w14:textId="77777777" w:rsidTr="00BB6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24" w:type="dxa"/>
            <w:vAlign w:val="center"/>
          </w:tcPr>
          <w:p w14:paraId="734E9577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2637" w:type="dxa"/>
            <w:gridSpan w:val="3"/>
            <w:vAlign w:val="center"/>
          </w:tcPr>
          <w:p w14:paraId="2609E0C0" w14:textId="77777777" w:rsidR="000E78A7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14:paraId="28C8F550" w14:textId="20A2F125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520" w:type="dxa"/>
            <w:gridSpan w:val="6"/>
          </w:tcPr>
          <w:p w14:paraId="4077B3F0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352106C5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  <w:vAlign w:val="center"/>
          </w:tcPr>
          <w:p w14:paraId="42A510BA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2637" w:type="dxa"/>
            <w:gridSpan w:val="3"/>
            <w:vAlign w:val="center"/>
          </w:tcPr>
          <w:p w14:paraId="517F89C9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Телефон для связи</w:t>
            </w:r>
          </w:p>
        </w:tc>
        <w:tc>
          <w:tcPr>
            <w:tcW w:w="6520" w:type="dxa"/>
            <w:gridSpan w:val="6"/>
          </w:tcPr>
          <w:p w14:paraId="24D5B22C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5480F144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0"/>
            <w:vAlign w:val="bottom"/>
          </w:tcPr>
          <w:p w14:paraId="4F0D83AA" w14:textId="31C984A6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II. Кадастров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ый(</w:t>
            </w:r>
            <w:proofErr w:type="spellStart"/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ые</w:t>
            </w:r>
            <w:proofErr w:type="spellEnd"/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номер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и/или адрес(а) 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объект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а(</w:t>
            </w:r>
            <w:proofErr w:type="spellStart"/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ов</w:t>
            </w:r>
            <w:proofErr w:type="spellEnd"/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недвижимости, в отношении котор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ого(</w:t>
            </w:r>
            <w:proofErr w:type="spellStart"/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ых</w:t>
            </w:r>
            <w:proofErr w:type="spellEnd"/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)</w:t>
            </w: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подается 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обращение</w:t>
            </w:r>
          </w:p>
        </w:tc>
      </w:tr>
      <w:tr w:rsidR="00F10240" w:rsidRPr="00BF3194" w14:paraId="41880431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14:paraId="71B495BE" w14:textId="2FE05ED0" w:rsidR="00C847D2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2778" w:type="dxa"/>
            <w:gridSpan w:val="4"/>
          </w:tcPr>
          <w:p w14:paraId="37E18446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Кадастровый номер</w:t>
            </w:r>
          </w:p>
        </w:tc>
        <w:tc>
          <w:tcPr>
            <w:tcW w:w="6379" w:type="dxa"/>
            <w:gridSpan w:val="5"/>
          </w:tcPr>
          <w:p w14:paraId="619C3AC8" w14:textId="50A0E5B3" w:rsidR="00C847D2" w:rsidRPr="00BF3194" w:rsidRDefault="009F5A7C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Адрес</w:t>
            </w:r>
          </w:p>
        </w:tc>
      </w:tr>
      <w:tr w:rsidR="00F10240" w:rsidRPr="00BF3194" w14:paraId="7858D077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14:paraId="1A15971B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8" w:type="dxa"/>
            <w:gridSpan w:val="4"/>
          </w:tcPr>
          <w:p w14:paraId="4952AF57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gridSpan w:val="5"/>
          </w:tcPr>
          <w:p w14:paraId="041D6FDB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1A8CE372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0"/>
            <w:vAlign w:val="center"/>
          </w:tcPr>
          <w:p w14:paraId="24382FC2" w14:textId="072ABE65" w:rsidR="00C847D2" w:rsidRPr="00BF3194" w:rsidRDefault="000D44F8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2" w:name="P72"/>
            <w:bookmarkStart w:id="3" w:name="P83"/>
            <w:bookmarkEnd w:id="2"/>
            <w:bookmarkEnd w:id="3"/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III</w:t>
            </w:r>
            <w:r w:rsidR="00C847D2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Реестр документов, прилагаемых к </w:t>
            </w:r>
            <w:r w:rsidR="009F5A7C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обращению</w:t>
            </w:r>
            <w:r w:rsidR="000E78A7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*</w:t>
            </w:r>
          </w:p>
        </w:tc>
      </w:tr>
      <w:tr w:rsidR="00F10240" w:rsidRPr="00BF3194" w14:paraId="7343F4C0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14:paraId="29FE4835" w14:textId="5DD00979" w:rsidR="00C847D2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9157" w:type="dxa"/>
            <w:gridSpan w:val="9"/>
          </w:tcPr>
          <w:p w14:paraId="1B24F126" w14:textId="09B0E2CA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документов, прилагаемых к </w:t>
            </w:r>
            <w:r w:rsidR="009F5A7C" w:rsidRPr="00BF3194">
              <w:rPr>
                <w:rFonts w:ascii="Times New Roman" w:hAnsi="Times New Roman" w:cs="Times New Roman"/>
                <w:sz w:val="21"/>
                <w:szCs w:val="21"/>
              </w:rPr>
              <w:t>обращению</w:t>
            </w:r>
          </w:p>
        </w:tc>
      </w:tr>
      <w:tr w:rsidR="00904006" w:rsidRPr="00BF3194" w14:paraId="29FA6D92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624" w:type="dxa"/>
          </w:tcPr>
          <w:p w14:paraId="11116190" w14:textId="0F71CD8C" w:rsidR="00904006" w:rsidRPr="00BF3194" w:rsidRDefault="00904006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9157" w:type="dxa"/>
            <w:gridSpan w:val="9"/>
          </w:tcPr>
          <w:p w14:paraId="62D895DF" w14:textId="3AF75785" w:rsidR="00904006" w:rsidRPr="00BF3194" w:rsidRDefault="00904006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67B2D2AE" w14:textId="77777777" w:rsidTr="00BF3194">
        <w:tblPrEx>
          <w:tblBorders>
            <w:insideH w:val="none" w:sz="0" w:space="0" w:color="auto"/>
          </w:tblBorders>
        </w:tblPrEx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9B11C7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5CDBE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47D2" w:rsidRPr="00BF3194" w14:paraId="1B37615F" w14:textId="77777777" w:rsidTr="00BF3194">
        <w:tblPrEx>
          <w:tblBorders>
            <w:insideH w:val="none" w:sz="0" w:space="0" w:color="auto"/>
          </w:tblBorders>
        </w:tblPrEx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494330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36A71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</w:tr>
      <w:tr w:rsidR="00F10240" w:rsidRPr="00BF3194" w14:paraId="581DCEE2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528C517" w14:textId="5E5AD199" w:rsidR="00C847D2" w:rsidRPr="00BF3194" w:rsidRDefault="00904006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I</w:t>
            </w:r>
            <w:r w:rsidR="00C847D2" w:rsidRPr="00BF319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V. Место для подписи заявителя</w:t>
            </w:r>
          </w:p>
        </w:tc>
      </w:tr>
      <w:tr w:rsidR="00F10240" w:rsidRPr="00BF3194" w14:paraId="15D7C6DA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918A" w14:textId="5A99FE5E" w:rsidR="00C847D2" w:rsidRPr="00BF3194" w:rsidRDefault="00904006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nil"/>
            </w:tcBorders>
          </w:tcPr>
          <w:p w14:paraId="4D5A2204" w14:textId="1B0473AA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Достоверность и полноту сведений, указанных в настоящем </w:t>
            </w:r>
            <w:r w:rsidR="006772B1" w:rsidRPr="00BF3194">
              <w:rPr>
                <w:rFonts w:ascii="Times New Roman" w:hAnsi="Times New Roman" w:cs="Times New Roman"/>
                <w:sz w:val="21"/>
                <w:szCs w:val="21"/>
              </w:rPr>
              <w:t>обращении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, подтверждаю</w:t>
            </w:r>
          </w:p>
        </w:tc>
      </w:tr>
      <w:tr w:rsidR="00F10240" w:rsidRPr="00BF3194" w14:paraId="48B30BFA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30B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228929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</w:p>
          <w:p w14:paraId="78F4E4A0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F3BC31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nil"/>
              <w:bottom w:val="single" w:sz="4" w:space="0" w:color="auto"/>
            </w:tcBorders>
          </w:tcPr>
          <w:p w14:paraId="52879D8F" w14:textId="228A5E8A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  <w:r w:rsidR="000E78A7" w:rsidRPr="00BF3194"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</w:p>
          <w:p w14:paraId="37B45728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807C10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24462F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</w:p>
          <w:p w14:paraId="72A540C7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(дата)</w:t>
            </w:r>
          </w:p>
        </w:tc>
      </w:tr>
      <w:tr w:rsidR="00F10240" w:rsidRPr="00BF3194" w14:paraId="3BDD8E71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17DF4F10" w14:textId="48C17E22" w:rsidR="00C847D2" w:rsidRPr="00BF3194" w:rsidRDefault="00904006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847D2" w:rsidRPr="00BF3194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CE8D919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Согласие на обработку персональных данных</w:t>
            </w:r>
          </w:p>
        </w:tc>
      </w:tr>
      <w:tr w:rsidR="000E78A7" w:rsidRPr="00BF3194" w14:paraId="6C647A2A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06BC4F26" w14:textId="77777777" w:rsidR="000E78A7" w:rsidRPr="00BF3194" w:rsidRDefault="000E78A7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135149D" w14:textId="0E994D85" w:rsidR="000E78A7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ГБУ РК «ЦЗКО»</w:t>
            </w:r>
          </w:p>
        </w:tc>
      </w:tr>
      <w:tr w:rsidR="00F10240" w:rsidRPr="00BF3194" w14:paraId="2ACE6EB8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3DAE505B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E8B231A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(наименование бюджетного учреждения, осуществляющего обработку персональных данных)</w:t>
            </w:r>
          </w:p>
        </w:tc>
      </w:tr>
      <w:tr w:rsidR="000E78A7" w:rsidRPr="00BF3194" w14:paraId="4B99B867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694F3642" w14:textId="77777777" w:rsidR="000E78A7" w:rsidRPr="00BF3194" w:rsidRDefault="000E78A7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EE17D89" w14:textId="77777777" w:rsidR="000E78A7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4CA54707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4C7A4D41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5ADEE8D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(фамилия, имя, отчество (последнее - при наличии) субъекта персональных данных)</w:t>
            </w:r>
          </w:p>
        </w:tc>
      </w:tr>
      <w:tr w:rsidR="000E78A7" w:rsidRPr="00BF3194" w14:paraId="1D0BCC5B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1E1347DD" w14:textId="77777777" w:rsidR="000E78A7" w:rsidRPr="00BF3194" w:rsidRDefault="000E78A7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B8B530" w14:textId="77777777" w:rsidR="000E78A7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676B16C0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7BA2AD08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nil"/>
            </w:tcBorders>
          </w:tcPr>
          <w:p w14:paraId="4BB12F29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(адрес места жительства субъекта персональных данных)</w:t>
            </w:r>
          </w:p>
        </w:tc>
      </w:tr>
      <w:tr w:rsidR="000E78A7" w:rsidRPr="00BF3194" w14:paraId="325DA955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4B2474C4" w14:textId="77777777" w:rsidR="000E78A7" w:rsidRPr="00BF3194" w:rsidRDefault="000E78A7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0A05805" w14:textId="77777777" w:rsidR="000E78A7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E78A7" w:rsidRPr="00BF3194" w14:paraId="12F479A5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54D10130" w14:textId="77777777" w:rsidR="000E78A7" w:rsidRPr="00BF3194" w:rsidRDefault="000E78A7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1277D07" w14:textId="77777777" w:rsidR="000E78A7" w:rsidRPr="00BF3194" w:rsidRDefault="000E78A7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10240" w:rsidRPr="00BF3194" w14:paraId="790CF2C8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1254C24F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single" w:sz="4" w:space="0" w:color="auto"/>
              <w:bottom w:val="nil"/>
            </w:tcBorders>
          </w:tcPr>
          <w:p w14:paraId="1478CAE8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F10240" w:rsidRPr="00BF3194" w14:paraId="1C8CC3DD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0E882CDE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57" w:type="dxa"/>
            <w:gridSpan w:val="9"/>
            <w:tcBorders>
              <w:top w:val="nil"/>
              <w:bottom w:val="nil"/>
            </w:tcBorders>
          </w:tcPr>
          <w:p w14:paraId="192DFC72" w14:textId="5201B38E" w:rsidR="00C847D2" w:rsidRPr="00BF3194" w:rsidRDefault="00C847D2" w:rsidP="00BF3194">
            <w:pPr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Подтверждаю согласие на обработку моих персональных данных, предусмотренную пунктом 3 статьи 3 Федерального закона от 27 июля 2006 г. N 152-ФЗ "О персональных данных", в целях рассмотрения</w:t>
            </w:r>
            <w:r w:rsidR="006772B1"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обращения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D44F8" w:rsidRPr="00BF3194">
              <w:rPr>
                <w:rFonts w:ascii="Times New Roman" w:hAnsi="Times New Roman" w:cs="Times New Roman"/>
                <w:sz w:val="21"/>
                <w:szCs w:val="21"/>
              </w:rPr>
              <w:t>о предоставлении разъяснений, связанных с определением кадастровой стоимости</w:t>
            </w: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, в соответствии с Федеральным законом от 3 июля 2016 г. N 237-ФЗ "О государственной кадастровой оценке".</w:t>
            </w:r>
          </w:p>
          <w:p w14:paraId="143A52F2" w14:textId="77777777" w:rsidR="00C847D2" w:rsidRPr="00BF3194" w:rsidRDefault="00C847D2" w:rsidP="00BF3194">
            <w:pPr>
              <w:spacing w:after="0" w:line="240" w:lineRule="auto"/>
              <w:ind w:firstLine="30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C847D2" w:rsidRPr="00BF3194" w14:paraId="317891C5" w14:textId="77777777" w:rsidTr="00BF3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084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D70E7F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</w:p>
          <w:p w14:paraId="5953F01B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42F3113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nil"/>
              <w:bottom w:val="single" w:sz="4" w:space="0" w:color="auto"/>
            </w:tcBorders>
          </w:tcPr>
          <w:p w14:paraId="217A63A5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__________________________</w:t>
            </w:r>
          </w:p>
          <w:p w14:paraId="6F4D7E31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AEF020F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2EAE6D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___________</w:t>
            </w:r>
          </w:p>
          <w:p w14:paraId="2FE64F2F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(дата)</w:t>
            </w:r>
          </w:p>
        </w:tc>
      </w:tr>
      <w:tr w:rsidR="00F10240" w:rsidRPr="00BF3194" w14:paraId="4BA55E59" w14:textId="77777777" w:rsidTr="00BF0EF3">
        <w:tblPrEx>
          <w:tblBorders>
            <w:insideH w:val="none" w:sz="0" w:space="0" w:color="auto"/>
          </w:tblBorders>
        </w:tblPrEx>
        <w:trPr>
          <w:trHeight w:val="210"/>
        </w:trPr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B3AA91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3529F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47D2" w:rsidRPr="00BF3194" w14:paraId="0A514D47" w14:textId="77777777" w:rsidTr="00BF3194">
        <w:tblPrEx>
          <w:tblBorders>
            <w:insideH w:val="none" w:sz="0" w:space="0" w:color="auto"/>
          </w:tblBorders>
        </w:tblPrEx>
        <w:tc>
          <w:tcPr>
            <w:tcW w:w="72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216C34" w14:textId="77777777" w:rsidR="00C847D2" w:rsidRPr="00BF3194" w:rsidRDefault="00C847D2" w:rsidP="00BF319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0C1A2" w14:textId="77777777" w:rsidR="00C847D2" w:rsidRPr="00BF3194" w:rsidRDefault="00C847D2" w:rsidP="00BF3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F3194">
              <w:rPr>
                <w:rFonts w:ascii="Times New Roman" w:hAnsi="Times New Roman" w:cs="Times New Roman"/>
                <w:sz w:val="21"/>
                <w:szCs w:val="21"/>
              </w:rPr>
              <w:t>(подпись)</w:t>
            </w:r>
          </w:p>
        </w:tc>
      </w:tr>
    </w:tbl>
    <w:p w14:paraId="624188AC" w14:textId="63FDDAF4" w:rsidR="00BF0EF3" w:rsidRPr="00BF0EF3" w:rsidRDefault="00BF0EF3" w:rsidP="00BF0EF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BF0EF3" w:rsidRPr="00BF0EF3" w:rsidSect="00A7209F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96B"/>
    <w:multiLevelType w:val="multilevel"/>
    <w:tmpl w:val="EDCE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C5342"/>
    <w:multiLevelType w:val="hybridMultilevel"/>
    <w:tmpl w:val="B5CA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3F6E"/>
    <w:multiLevelType w:val="multilevel"/>
    <w:tmpl w:val="4FF4C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DC6F72"/>
    <w:multiLevelType w:val="multilevel"/>
    <w:tmpl w:val="8512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913868">
    <w:abstractNumId w:val="3"/>
  </w:num>
  <w:num w:numId="2" w16cid:durableId="181092794">
    <w:abstractNumId w:val="0"/>
  </w:num>
  <w:num w:numId="3" w16cid:durableId="1007899558">
    <w:abstractNumId w:val="2"/>
  </w:num>
  <w:num w:numId="4" w16cid:durableId="192020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D2"/>
    <w:rsid w:val="00032305"/>
    <w:rsid w:val="000D44F8"/>
    <w:rsid w:val="000E78A7"/>
    <w:rsid w:val="00121BB5"/>
    <w:rsid w:val="00253226"/>
    <w:rsid w:val="002E11B8"/>
    <w:rsid w:val="003F1FCA"/>
    <w:rsid w:val="00432694"/>
    <w:rsid w:val="004E738F"/>
    <w:rsid w:val="006772B1"/>
    <w:rsid w:val="00800122"/>
    <w:rsid w:val="00876CBF"/>
    <w:rsid w:val="008E211E"/>
    <w:rsid w:val="008F0BA7"/>
    <w:rsid w:val="00904006"/>
    <w:rsid w:val="009A237B"/>
    <w:rsid w:val="009F5A7C"/>
    <w:rsid w:val="00A7209F"/>
    <w:rsid w:val="00AD420B"/>
    <w:rsid w:val="00BB6DBA"/>
    <w:rsid w:val="00BC5A7A"/>
    <w:rsid w:val="00BF0EF3"/>
    <w:rsid w:val="00BF3194"/>
    <w:rsid w:val="00C847D2"/>
    <w:rsid w:val="00D850CC"/>
    <w:rsid w:val="00F10240"/>
    <w:rsid w:val="00F252CC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9D73"/>
  <w15:docId w15:val="{7CFC25D7-77AC-4CDB-AA50-0D8EB7AA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4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006"/>
    <w:rPr>
      <w:b/>
      <w:bCs/>
    </w:rPr>
  </w:style>
  <w:style w:type="character" w:styleId="a5">
    <w:name w:val="Hyperlink"/>
    <w:basedOn w:val="a0"/>
    <w:uiPriority w:val="99"/>
    <w:unhideWhenUsed/>
    <w:rsid w:val="008E21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UserOC</dc:creator>
  <cp:lastModifiedBy>Yurist</cp:lastModifiedBy>
  <cp:revision>5</cp:revision>
  <dcterms:created xsi:type="dcterms:W3CDTF">2023-06-09T13:46:00Z</dcterms:created>
  <dcterms:modified xsi:type="dcterms:W3CDTF">2026-06-04T12:18:00Z</dcterms:modified>
</cp:coreProperties>
</file>